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F11BDB">
        <w:rPr>
          <w:rFonts w:ascii="Arial" w:hAnsi="Arial" w:cs="Arial"/>
          <w:b/>
          <w:sz w:val="23"/>
          <w:szCs w:val="23"/>
        </w:rPr>
        <w:t xml:space="preserve">Форма направления замечаний и предложений 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по проектам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____________________________________________________________________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6B2689" w:rsidRPr="00F11BDB" w:rsidTr="006B2689">
        <w:tc>
          <w:tcPr>
            <w:tcW w:w="5807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Поддерживаете ли Вы проект благоустройства территории муниципального образования города Сестрорецка?</w:t>
            </w:r>
          </w:p>
        </w:tc>
        <w:tc>
          <w:tcPr>
            <w:tcW w:w="1985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6B2689">
        <w:trPr>
          <w:trHeight w:val="585"/>
        </w:trPr>
        <w:tc>
          <w:tcPr>
            <w:tcW w:w="5807" w:type="dxa"/>
            <w:shd w:val="clear" w:color="auto" w:fill="auto"/>
          </w:tcPr>
          <w:p w:rsidR="006B2689" w:rsidRPr="00F11BDB" w:rsidRDefault="006B2689" w:rsidP="00F11BD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1BDB">
              <w:rPr>
                <w:rFonts w:ascii="Arial" w:hAnsi="Arial" w:cs="Arial"/>
                <w:sz w:val="23"/>
                <w:szCs w:val="23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689" w:rsidRPr="00F11BDB" w:rsidTr="006B2689">
        <w:trPr>
          <w:trHeight w:val="565"/>
        </w:trPr>
        <w:tc>
          <w:tcPr>
            <w:tcW w:w="5807" w:type="dxa"/>
            <w:shd w:val="clear" w:color="auto" w:fill="auto"/>
          </w:tcPr>
          <w:p w:rsidR="006B2689" w:rsidRPr="00F11BDB" w:rsidRDefault="006B2689" w:rsidP="00F11BD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1BDB">
              <w:rPr>
                <w:rFonts w:ascii="Arial" w:hAnsi="Arial" w:cs="Arial"/>
                <w:sz w:val="23"/>
                <w:szCs w:val="23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689" w:rsidRPr="00F11BDB" w:rsidTr="006B2689">
        <w:trPr>
          <w:trHeight w:val="545"/>
        </w:trPr>
        <w:tc>
          <w:tcPr>
            <w:tcW w:w="5807" w:type="dxa"/>
            <w:shd w:val="clear" w:color="auto" w:fill="auto"/>
          </w:tcPr>
          <w:p w:rsidR="006B2689" w:rsidRPr="00F11BDB" w:rsidRDefault="006B2689" w:rsidP="00F11BD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0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1BDB">
              <w:rPr>
                <w:rFonts w:ascii="Arial" w:hAnsi="Arial" w:cs="Arial"/>
                <w:sz w:val="23"/>
                <w:szCs w:val="23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F11BDB" w:rsidRDefault="006B2689" w:rsidP="00F11BDB">
            <w:pPr>
              <w:tabs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11BDB">
        <w:rPr>
          <w:rFonts w:ascii="Arial" w:hAnsi="Arial" w:cs="Arial"/>
          <w:sz w:val="23"/>
          <w:szCs w:val="23"/>
        </w:rPr>
        <w:t>Дата_____________________</w:t>
      </w:r>
      <w:r w:rsidR="00714616" w:rsidRPr="00F11BDB">
        <w:rPr>
          <w:rFonts w:ascii="Arial" w:hAnsi="Arial" w:cs="Arial"/>
          <w:sz w:val="23"/>
          <w:szCs w:val="23"/>
        </w:rPr>
        <w:t>Подпись</w:t>
      </w:r>
      <w:proofErr w:type="spellEnd"/>
      <w:r w:rsidR="00714616" w:rsidRPr="00F11BDB">
        <w:rPr>
          <w:rFonts w:ascii="Arial" w:hAnsi="Arial" w:cs="Arial"/>
          <w:sz w:val="23"/>
          <w:szCs w:val="23"/>
        </w:rPr>
        <w:t>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>, дает свое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</w:p>
    <w:sectPr w:rsidR="00714616" w:rsidRPr="00F1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1"/>
    <w:rsid w:val="00046945"/>
    <w:rsid w:val="00160FAD"/>
    <w:rsid w:val="00195E68"/>
    <w:rsid w:val="001F30A2"/>
    <w:rsid w:val="00206B82"/>
    <w:rsid w:val="003C4F7D"/>
    <w:rsid w:val="006B2689"/>
    <w:rsid w:val="00714616"/>
    <w:rsid w:val="007570B4"/>
    <w:rsid w:val="00A74E57"/>
    <w:rsid w:val="00AB1CC3"/>
    <w:rsid w:val="00AB5376"/>
    <w:rsid w:val="00BC0D11"/>
    <w:rsid w:val="00C36568"/>
    <w:rsid w:val="00C64C4D"/>
    <w:rsid w:val="00D91DAF"/>
    <w:rsid w:val="00D92F00"/>
    <w:rsid w:val="00DF2864"/>
    <w:rsid w:val="00F11BDB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0499"/>
  <w15:docId w15:val="{D285F89F-D5C4-4323-B59F-E71133F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uaa</cp:lastModifiedBy>
  <cp:revision>2</cp:revision>
  <cp:lastPrinted>2021-06-03T08:29:00Z</cp:lastPrinted>
  <dcterms:created xsi:type="dcterms:W3CDTF">2021-06-07T07:05:00Z</dcterms:created>
  <dcterms:modified xsi:type="dcterms:W3CDTF">2021-06-07T07:05:00Z</dcterms:modified>
</cp:coreProperties>
</file>