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560927" w:rsidP="00312F33">
            <w:pPr>
              <w:jc w:val="right"/>
            </w:pPr>
          </w:p>
        </w:tc>
      </w:tr>
      <w:tr w:rsidR="00A958EB" w:rsidTr="00560927">
        <w:tc>
          <w:tcPr>
            <w:tcW w:w="4927" w:type="dxa"/>
          </w:tcPr>
          <w:p w:rsidR="00A958EB" w:rsidRPr="00C906A9" w:rsidRDefault="00A958EB" w:rsidP="007C5039"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4A5456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__________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712FFD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C503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4927" w:type="dxa"/>
          </w:tcPr>
          <w:p w:rsidR="00A958EB" w:rsidRPr="004A5456" w:rsidRDefault="004A5456" w:rsidP="00F30149">
            <w:pPr>
              <w:jc w:val="righ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_____</w:t>
            </w:r>
          </w:p>
        </w:tc>
      </w:tr>
    </w:tbl>
    <w:p w:rsidR="00560927" w:rsidRDefault="0056092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A958EB" w:rsidRDefault="00A958EB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муниципального образования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Санкт-Петербурга города Сестрорецка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за 20</w:t>
      </w:r>
      <w:r w:rsidR="00712FFD">
        <w:rPr>
          <w:b/>
          <w:i/>
          <w:szCs w:val="24"/>
        </w:rPr>
        <w:t>20</w:t>
      </w:r>
      <w:r w:rsidRPr="00560927">
        <w:rPr>
          <w:b/>
          <w:i/>
          <w:szCs w:val="24"/>
        </w:rPr>
        <w:t xml:space="preserve"> год»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Санкт-Петербурга городе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Сестрорецке»,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1. Утвердить отчет об исполнении местного бюджета внутригородского муниципального образования Санкт-Петербурга города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Сестрорецка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7C5039">
        <w:rPr>
          <w:rFonts w:ascii="Times New Roman" w:hAnsi="Times New Roman" w:cs="Times New Roman"/>
          <w:sz w:val="24"/>
          <w:szCs w:val="24"/>
        </w:rPr>
        <w:t xml:space="preserve">за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20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430412">
        <w:rPr>
          <w:rFonts w:ascii="Times New Roman" w:hAnsi="Times New Roman" w:cs="Times New Roman"/>
          <w:sz w:val="24"/>
          <w:szCs w:val="24"/>
        </w:rPr>
        <w:t>218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="00430412">
        <w:rPr>
          <w:rFonts w:ascii="Times New Roman" w:hAnsi="Times New Roman" w:cs="Times New Roman"/>
          <w:sz w:val="24"/>
          <w:szCs w:val="24"/>
        </w:rPr>
        <w:t>744</w:t>
      </w:r>
      <w:r w:rsidR="005D56B3">
        <w:rPr>
          <w:rFonts w:ascii="Times New Roman" w:hAnsi="Times New Roman" w:cs="Times New Roman"/>
          <w:sz w:val="24"/>
          <w:szCs w:val="24"/>
        </w:rPr>
        <w:t>,</w:t>
      </w:r>
      <w:r w:rsidR="00430412">
        <w:rPr>
          <w:rFonts w:ascii="Times New Roman" w:hAnsi="Times New Roman" w:cs="Times New Roman"/>
          <w:sz w:val="24"/>
          <w:szCs w:val="24"/>
        </w:rPr>
        <w:t>5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E94F3C">
        <w:rPr>
          <w:rFonts w:ascii="Times New Roman" w:hAnsi="Times New Roman" w:cs="Times New Roman"/>
          <w:sz w:val="24"/>
          <w:szCs w:val="24"/>
        </w:rPr>
        <w:t>174 131,</w:t>
      </w:r>
      <w:r w:rsidR="00FB1826">
        <w:rPr>
          <w:rFonts w:ascii="Times New Roman" w:hAnsi="Times New Roman" w:cs="Times New Roman"/>
          <w:sz w:val="24"/>
          <w:szCs w:val="24"/>
        </w:rPr>
        <w:t>5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профицита местного бюджета составляет </w:t>
      </w:r>
      <w:r w:rsidR="00E94F3C">
        <w:rPr>
          <w:rFonts w:ascii="Times New Roman" w:hAnsi="Times New Roman" w:cs="Times New Roman"/>
          <w:sz w:val="24"/>
          <w:szCs w:val="24"/>
        </w:rPr>
        <w:t>44 613,0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121EC9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Pr="00F7779F" w:rsidRDefault="00560927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</w:tc>
        <w:tc>
          <w:tcPr>
            <w:tcW w:w="4927" w:type="dxa"/>
            <w:vAlign w:val="center"/>
          </w:tcPr>
          <w:p w:rsidR="00560927" w:rsidRPr="00F7779F" w:rsidRDefault="00121EC9" w:rsidP="00F301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Т.С. Овсянникова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города Сестрорецка за 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7C5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(тыс.руб)</w:t>
            </w: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108593,8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41556C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153157,0</w:t>
            </w:r>
          </w:p>
        </w:tc>
      </w:tr>
      <w:tr w:rsidR="00CE3326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A545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54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86500,0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A5456" w:rsidRDefault="0041556C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126533,2</w:t>
            </w:r>
          </w:p>
        </w:tc>
      </w:tr>
      <w:tr w:rsidR="00CE3326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10500000000000000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86500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41556C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126553,2</w:t>
            </w:r>
          </w:p>
        </w:tc>
      </w:tr>
      <w:tr w:rsidR="00CE3326" w:rsidRPr="0017315F" w:rsidTr="00917417">
        <w:trPr>
          <w:cantSplit/>
          <w:trHeight w:val="40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626B17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111200,4</w:t>
            </w:r>
          </w:p>
        </w:tc>
      </w:tr>
      <w:tr w:rsidR="00CE3326" w:rsidRPr="0017315F" w:rsidTr="00917417">
        <w:trPr>
          <w:cantSplit/>
          <w:trHeight w:val="63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10501010010000110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430412" w:rsidP="00626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85198,</w:t>
            </w:r>
            <w:r w:rsidR="00626B1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CE3326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10501011010000110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430412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85198,6</w:t>
            </w:r>
          </w:p>
        </w:tc>
      </w:tr>
      <w:tr w:rsidR="00CE3326" w:rsidRPr="0017315F" w:rsidTr="00917417">
        <w:trPr>
          <w:cantSplit/>
          <w:trHeight w:val="78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10501012010000110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Налог, взимаемый с налогоплательщиков, выбравших в качестве объекта налогообложения доходы (за налоговые периоды, истекшие до 1 января 2011 года)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CE3326" w:rsidRPr="0017315F" w:rsidTr="00E860B2">
        <w:trPr>
          <w:cantSplit/>
          <w:trHeight w:val="92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10501020010000110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430412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26001,4</w:t>
            </w:r>
          </w:p>
        </w:tc>
      </w:tr>
      <w:tr w:rsidR="00CE3326" w:rsidRPr="0017315F" w:rsidTr="004A5456">
        <w:trPr>
          <w:cantSplit/>
          <w:trHeight w:val="8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10501021010000110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 (в том числе минимальный налог, зачисляемый в бюджеты субъектов Российской Федерации)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430412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26001,4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10501050012100110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</w:t>
            </w:r>
            <w:r w:rsidR="00D23D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10502000020000110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430412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8587,1</w:t>
            </w:r>
          </w:p>
        </w:tc>
      </w:tr>
      <w:tr w:rsidR="00CE3326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10502010020000110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430412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8587,1</w:t>
            </w:r>
          </w:p>
        </w:tc>
      </w:tr>
      <w:tr w:rsidR="00CE3326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10504000020000110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430412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6765,7</w:t>
            </w:r>
          </w:p>
        </w:tc>
      </w:tr>
      <w:tr w:rsidR="00CE3326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10504030020000110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430412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6765,7</w:t>
            </w:r>
          </w:p>
        </w:tc>
      </w:tr>
      <w:tr w:rsidR="00CE3326" w:rsidRPr="0017315F" w:rsidTr="00E860B2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09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22093,8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00112E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26603,8</w:t>
            </w:r>
          </w:p>
        </w:tc>
      </w:tr>
      <w:tr w:rsidR="00CE3326" w:rsidRPr="0017315F" w:rsidTr="00917417">
        <w:trPr>
          <w:cantSplit/>
          <w:trHeight w:val="79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11100000000000000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20019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F81EB9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23911,1</w:t>
            </w:r>
          </w:p>
        </w:tc>
      </w:tr>
      <w:tr w:rsidR="00CE3326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11105000000000120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F81EB9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23891,8</w:t>
            </w:r>
          </w:p>
        </w:tc>
      </w:tr>
      <w:tr w:rsidR="00CE3326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0" w:name="OLE_LINK13"/>
            <w:bookmarkStart w:id="1" w:name="OLE_LINK14"/>
            <w:bookmarkStart w:id="2" w:name="OLE_LINK15"/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  <w:bookmarkEnd w:id="0"/>
            <w:bookmarkEnd w:id="1"/>
            <w:bookmarkEnd w:id="2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C0B1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</w:t>
            </w: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8003B" w:rsidRDefault="00F81EB9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23891,8</w:t>
            </w:r>
          </w:p>
        </w:tc>
      </w:tr>
      <w:tr w:rsidR="00CE3326" w:rsidRPr="0017315F" w:rsidTr="00917417">
        <w:trPr>
          <w:cantSplit/>
          <w:trHeight w:val="8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11105011020000120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городов федерального значения,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C0B1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</w:t>
            </w: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C0B14" w:rsidRDefault="00F81EB9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23891,8</w:t>
            </w:r>
          </w:p>
        </w:tc>
      </w:tr>
      <w:tr w:rsidR="00CE3326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11105011020100120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Арендная плата и поступления от продажи права на заключение договоров аренды земельных участков, за исключением земельных участков, предоставленных на инвестиционных условиях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C0B1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</w:t>
            </w: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C0B14" w:rsidRDefault="00F81EB9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23891,8</w:t>
            </w:r>
          </w:p>
        </w:tc>
      </w:tr>
      <w:tr w:rsidR="00CE3326" w:rsidRPr="0017315F" w:rsidTr="00E860B2">
        <w:trPr>
          <w:cantSplit/>
          <w:trHeight w:val="53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11107000000000120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19,3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2320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19,3</w:t>
            </w:r>
          </w:p>
        </w:tc>
      </w:tr>
      <w:tr w:rsidR="00CE3326" w:rsidRPr="0017315F" w:rsidTr="00E860B2">
        <w:trPr>
          <w:cantSplit/>
          <w:trHeight w:val="10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11107010000000120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3" w:name="OLE_LINK16"/>
            <w:bookmarkStart w:id="4" w:name="OLE_LINK17"/>
            <w:bookmarkStart w:id="5" w:name="OLE_LINK18"/>
            <w:bookmarkStart w:id="6" w:name="OLE_LINK19"/>
            <w:bookmarkStart w:id="7" w:name="OLE_LINK20"/>
            <w:bookmarkStart w:id="8" w:name="OLE_LINK21"/>
            <w:bookmarkStart w:id="9" w:name="OLE_LINK22"/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  <w:bookmarkEnd w:id="3"/>
            <w:bookmarkEnd w:id="4"/>
            <w:bookmarkEnd w:id="5"/>
            <w:bookmarkEnd w:id="6"/>
            <w:bookmarkEnd w:id="7"/>
            <w:bookmarkEnd w:id="8"/>
            <w:bookmarkEnd w:id="9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19,3</w:t>
            </w:r>
          </w:p>
        </w:tc>
      </w:tr>
      <w:tr w:rsidR="00CE3326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11107013030000120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19,3</w:t>
            </w:r>
          </w:p>
        </w:tc>
      </w:tr>
      <w:tr w:rsidR="00CE3326" w:rsidRPr="0017315F" w:rsidTr="004F3B74">
        <w:trPr>
          <w:cantSplit/>
          <w:trHeight w:val="44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652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652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652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Доходы от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38652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168</w:t>
            </w: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F81EB9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266,2</w:t>
            </w:r>
          </w:p>
        </w:tc>
      </w:tr>
      <w:tr w:rsidR="00CE3326" w:rsidRPr="0017315F" w:rsidTr="00E860B2">
        <w:trPr>
          <w:cantSplit/>
          <w:trHeight w:val="3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02000000000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 от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681CE3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681CE3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266,2</w:t>
            </w:r>
          </w:p>
        </w:tc>
      </w:tr>
      <w:tr w:rsidR="00681CE3" w:rsidRPr="0017315F" w:rsidTr="00E860B2">
        <w:trPr>
          <w:cantSplit/>
          <w:trHeight w:val="3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1CE3" w:rsidRPr="00C573BE" w:rsidRDefault="00681CE3" w:rsidP="00681CE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1CE3" w:rsidRPr="00C573BE" w:rsidRDefault="00681CE3" w:rsidP="00681CE3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1CE3" w:rsidRPr="00C573BE" w:rsidRDefault="00681CE3" w:rsidP="00681CE3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поступающие в порядке возмещения расходов, понесенных в связи с 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1CE3" w:rsidRDefault="00681CE3" w:rsidP="00681CE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1CE3" w:rsidRDefault="00681CE3" w:rsidP="00681C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161,0</w:t>
            </w:r>
          </w:p>
        </w:tc>
      </w:tr>
      <w:tr w:rsidR="00CE3326" w:rsidRPr="0017315F" w:rsidTr="004F3B74">
        <w:trPr>
          <w:cantSplit/>
          <w:trHeight w:val="40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F81EB9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161,0</w:t>
            </w:r>
          </w:p>
        </w:tc>
      </w:tr>
      <w:tr w:rsidR="00CE3326" w:rsidRPr="0017315F" w:rsidTr="00E860B2">
        <w:trPr>
          <w:cantSplit/>
          <w:trHeight w:val="3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F81EB9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105,2</w:t>
            </w:r>
          </w:p>
        </w:tc>
      </w:tr>
      <w:tr w:rsidR="00CE3326" w:rsidRPr="0017315F" w:rsidTr="005F371F">
        <w:trPr>
          <w:cantSplit/>
          <w:trHeight w:val="5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F81EB9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105,2</w:t>
            </w:r>
          </w:p>
        </w:tc>
      </w:tr>
      <w:tr w:rsidR="00CE3326" w:rsidRPr="0017315F" w:rsidTr="005F371F">
        <w:trPr>
          <w:cantSplit/>
          <w:trHeight w:val="5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7,9</w:t>
            </w:r>
          </w:p>
        </w:tc>
      </w:tr>
      <w:tr w:rsidR="00CE3326" w:rsidRPr="0017315F" w:rsidTr="00E860B2">
        <w:trPr>
          <w:cantSplit/>
          <w:trHeight w:val="5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7,9</w:t>
            </w:r>
          </w:p>
        </w:tc>
      </w:tr>
      <w:tr w:rsidR="00EE5724" w:rsidRPr="0017315F" w:rsidTr="00E860B2">
        <w:trPr>
          <w:cantSplit/>
          <w:trHeight w:val="5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5724" w:rsidRPr="005F371F" w:rsidRDefault="00EE5724" w:rsidP="00EE572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5724" w:rsidRPr="005F371F" w:rsidRDefault="00EE5724" w:rsidP="00EE572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5724" w:rsidRPr="005F371F" w:rsidRDefault="00EE5724" w:rsidP="00EE572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5724" w:rsidRPr="005F371F" w:rsidRDefault="00EE5724" w:rsidP="00EE572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5724" w:rsidRDefault="00EE5724" w:rsidP="00EE5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7,9</w:t>
            </w:r>
          </w:p>
        </w:tc>
      </w:tr>
      <w:tr w:rsidR="00CE3326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7,9</w:t>
            </w:r>
          </w:p>
        </w:tc>
      </w:tr>
      <w:tr w:rsidR="00CE3326" w:rsidRPr="0017315F" w:rsidTr="00E860B2">
        <w:trPr>
          <w:cantSplit/>
          <w:trHeight w:val="42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1905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A834AA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2418,6</w:t>
            </w:r>
          </w:p>
        </w:tc>
      </w:tr>
      <w:tr w:rsidR="00CE3326" w:rsidRPr="0017315F" w:rsidTr="00E860B2">
        <w:trPr>
          <w:cantSplit/>
          <w:trHeight w:val="9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11602000020000000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17E19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1905</w:t>
            </w:r>
            <w:r w:rsidRPr="00E17E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87B84" w:rsidRDefault="00E4383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2041,6</w:t>
            </w:r>
          </w:p>
        </w:tc>
      </w:tr>
      <w:tr w:rsidR="00CE3326" w:rsidRPr="0017315F" w:rsidTr="00584CAC">
        <w:trPr>
          <w:cantSplit/>
          <w:trHeight w:val="112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1905</w:t>
            </w:r>
            <w:r w:rsidRPr="00E17E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87B84" w:rsidRDefault="00E4383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2041,6</w:t>
            </w:r>
          </w:p>
        </w:tc>
      </w:tr>
      <w:tr w:rsidR="00CE3326" w:rsidRPr="0017315F" w:rsidTr="00E860B2">
        <w:trPr>
          <w:cantSplit/>
          <w:trHeight w:val="12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11602010020100140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Штрафы, предусмотренные статьями 12-37-1, 44 Закона Санкт-Петербурга от 12.05.2010 №273-70 «Об административных правонарушениях в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A834AA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109</w:t>
            </w:r>
            <w:r w:rsidR="00CE33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CE3326" w:rsidRPr="0017315F" w:rsidTr="00584CAC">
        <w:trPr>
          <w:cantSplit/>
          <w:trHeight w:val="106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Штрафы, предусмотренные статьями 12-37-1, 44 Закона Санкт-Петербурга от 12.05.2010 №273-70 «Об административных правонарушениях в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1289,8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A834AA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1070,0</w:t>
            </w:r>
          </w:p>
        </w:tc>
      </w:tr>
      <w:tr w:rsidR="00540CC3" w:rsidRPr="0017315F" w:rsidTr="00584CAC">
        <w:trPr>
          <w:cantSplit/>
          <w:trHeight w:val="11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0CC3" w:rsidRPr="00C573BE" w:rsidRDefault="00540CC3" w:rsidP="00540CC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0CC3" w:rsidRPr="00C573BE" w:rsidRDefault="00540CC3" w:rsidP="00540CC3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0CC3" w:rsidRPr="000454A1" w:rsidRDefault="00540CC3" w:rsidP="00540CC3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Штрафы, предусмотренные статьями 12-37-1, 44 Закона Санкт-Петербурга от 12.05.2010 №273-70 «Об административных правонарушениях в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0CC3" w:rsidRPr="00C573BE" w:rsidRDefault="00540CC3" w:rsidP="00540CC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0CC3" w:rsidRPr="0017315F" w:rsidRDefault="00540CC3" w:rsidP="0054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E3326" w:rsidRPr="0017315F" w:rsidTr="004A5456">
        <w:trPr>
          <w:cantSplit/>
          <w:trHeight w:val="7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Штрафы, предусмотренные статьями 12-37-1, 44 Закона Санкт-Петербурга от 12.05.2010 №273-70 «Об административных правонарушениях в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A834AA" w:rsidP="00A83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770</w:t>
            </w:r>
            <w:r w:rsidR="00CE33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CE3326" w:rsidRPr="0017315F" w:rsidTr="004A5456">
        <w:trPr>
          <w:cantSplit/>
          <w:trHeight w:val="7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0454A1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Штрафы, предусмотренные статьями 12-37-1, 44 Закона Санкт-Петербурга от 12.05.2010 №273-70 «Об административных правонарушениях в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A834AA" w:rsidP="000D7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92,</w:t>
            </w:r>
            <w:r w:rsidR="000D754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CE3326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11607000010000140</w:t>
            </w:r>
          </w:p>
          <w:p w:rsidR="00CE332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C7420" w:rsidRDefault="00CE3326" w:rsidP="00CE3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CE3326" w:rsidRPr="0017315F" w:rsidTr="000A654B">
        <w:trPr>
          <w:cantSplit/>
          <w:trHeight w:val="56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11607010000000140</w:t>
            </w:r>
          </w:p>
          <w:p w:rsidR="00CE332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C7420" w:rsidRDefault="00CE3326" w:rsidP="00CE3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CE3326" w:rsidRPr="0017315F" w:rsidTr="00584CAC">
        <w:trPr>
          <w:cantSplit/>
          <w:trHeight w:val="9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C7420" w:rsidRDefault="00CE3326" w:rsidP="00CE3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CE3326" w:rsidRPr="0017315F" w:rsidTr="00E860B2">
        <w:trPr>
          <w:cantSplit/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83010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376,9</w:t>
            </w:r>
          </w:p>
        </w:tc>
      </w:tr>
      <w:tr w:rsidR="00CE3326" w:rsidRPr="0017315F" w:rsidTr="00E860B2">
        <w:trPr>
          <w:cantSplit/>
          <w:trHeight w:val="98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11610080000000140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 в связи с односторонним отказом исполнителя (подрядчика) от его исполнения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01BE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8,8</w:t>
            </w:r>
          </w:p>
        </w:tc>
      </w:tr>
      <w:tr w:rsidR="00CE3326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11610081030000140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заключенного с муниципальным органом внутригородского муниципального образования города федерального значения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F371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F37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8,8</w:t>
            </w:r>
          </w:p>
        </w:tc>
      </w:tr>
      <w:tr w:rsidR="00CE3326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нормативам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35085A" w:rsidP="003A0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368,</w:t>
            </w:r>
            <w:r w:rsidR="003A0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E3326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35085A" w:rsidP="003A0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368,</w:t>
            </w:r>
            <w:r w:rsidR="003A0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E3326" w:rsidRPr="0017315F" w:rsidTr="0015737A">
        <w:trPr>
          <w:cantSplit/>
          <w:trHeight w:val="84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35085A" w:rsidP="003A0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19,</w:t>
            </w:r>
            <w:r w:rsidR="003A0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CE3326" w:rsidRPr="0017315F" w:rsidTr="0015737A">
        <w:trPr>
          <w:cantSplit/>
          <w:trHeight w:val="84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D01BE0" w:rsidRDefault="0035085A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278,9</w:t>
            </w:r>
          </w:p>
        </w:tc>
      </w:tr>
      <w:tr w:rsidR="0035085A" w:rsidRPr="0017315F" w:rsidTr="0015737A">
        <w:trPr>
          <w:cantSplit/>
          <w:trHeight w:val="84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085A" w:rsidRPr="00D01BE0" w:rsidRDefault="0035085A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807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085A" w:rsidRPr="00D01BE0" w:rsidRDefault="0035085A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085A" w:rsidRPr="00D01BE0" w:rsidRDefault="0035085A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085A" w:rsidRPr="00D01BE0" w:rsidRDefault="0035085A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085A" w:rsidRDefault="0035085A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35,0</w:t>
            </w:r>
          </w:p>
        </w:tc>
      </w:tr>
      <w:tr w:rsidR="00CE3326" w:rsidRPr="005C09FF" w:rsidTr="00917417">
        <w:trPr>
          <w:cantSplit/>
          <w:trHeight w:val="4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1205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1205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12056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1205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12056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1205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CE3326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A46653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A46653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A46653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A46653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A46653" w:rsidRDefault="00707B73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14,5</w:t>
            </w:r>
          </w:p>
        </w:tc>
      </w:tr>
      <w:tr w:rsidR="00CE3326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7400BE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65587,7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7400BE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65587,5</w:t>
            </w:r>
          </w:p>
        </w:tc>
      </w:tr>
      <w:tr w:rsidR="00CE3326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7400BE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65587,7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A47A5" w:rsidRDefault="007400BE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65587,5</w:t>
            </w:r>
          </w:p>
        </w:tc>
      </w:tr>
      <w:tr w:rsidR="00CE3326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8123,3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Default="007400BE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8123,3</w:t>
            </w:r>
          </w:p>
        </w:tc>
      </w:tr>
      <w:tr w:rsidR="00CE3326" w:rsidRPr="0017315F" w:rsidTr="00E860B2">
        <w:trPr>
          <w:cantSplit/>
          <w:trHeight w:val="33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19999</w:t>
            </w: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дотации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8123,3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7400BE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8123,3</w:t>
            </w:r>
          </w:p>
        </w:tc>
      </w:tr>
      <w:tr w:rsidR="00CE3326" w:rsidRPr="0017315F" w:rsidTr="00E860B2">
        <w:trPr>
          <w:cantSplit/>
          <w:trHeight w:val="83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2C199A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01999030000</w:t>
            </w: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</w:t>
            </w:r>
            <w:r w:rsidR="002C199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дотации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8123,3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D476D" w:rsidRDefault="007400BE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8123,3</w:t>
            </w:r>
          </w:p>
        </w:tc>
      </w:tr>
      <w:tr w:rsidR="00CE3326" w:rsidRPr="0017315F" w:rsidTr="00E860B2">
        <w:trPr>
          <w:cantSplit/>
          <w:trHeight w:val="56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0" w:name="OLE_LINK31"/>
            <w:bookmarkStart w:id="11" w:name="OLE_LINK32"/>
            <w:bookmarkStart w:id="1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бюджетной </w:t>
            </w:r>
            <w:bookmarkEnd w:id="10"/>
            <w:bookmarkEnd w:id="11"/>
            <w:bookmarkEnd w:id="1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9520E0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57464,4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22D3F" w:rsidRDefault="009520E0" w:rsidP="0070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57464,</w:t>
            </w:r>
            <w:r w:rsidR="00707B7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CE3326" w:rsidRPr="0017315F" w:rsidTr="00E860B2">
        <w:trPr>
          <w:cantSplit/>
          <w:trHeight w:val="83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46964,9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9520E0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46964,8</w:t>
            </w:r>
          </w:p>
        </w:tc>
      </w:tr>
      <w:tr w:rsidR="00CE3326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17417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46964,9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17417" w:rsidRDefault="009520E0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46964,8</w:t>
            </w:r>
          </w:p>
        </w:tc>
      </w:tr>
      <w:tr w:rsidR="00CE3326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1893</w:t>
            </w: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7400BE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1893,7</w:t>
            </w:r>
          </w:p>
        </w:tc>
      </w:tr>
      <w:tr w:rsidR="00CE3326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</w:tr>
      <w:tr w:rsidR="00CE3326" w:rsidRPr="0017315F" w:rsidTr="00917417">
        <w:trPr>
          <w:cantSplit/>
          <w:trHeight w:val="1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45063</w:t>
            </w: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8A67D1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45063,6</w:t>
            </w:r>
          </w:p>
        </w:tc>
      </w:tr>
      <w:tr w:rsidR="00CE3326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13E6C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13E6C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E13E6C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8A67D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10499,5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930294" w:rsidRDefault="008A67D1" w:rsidP="002C1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10499,</w:t>
            </w:r>
            <w:r w:rsidR="002C19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2720B" w:rsidRDefault="008A67D1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10499,5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2720B" w:rsidRDefault="008A67D1" w:rsidP="00CE33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10499,3</w:t>
            </w:r>
          </w:p>
        </w:tc>
      </w:tr>
      <w:tr w:rsidR="00446C28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17315F" w:rsidRDefault="008A67D1" w:rsidP="00446C2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5239,8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17315F" w:rsidRDefault="008A67D1" w:rsidP="0044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5239,7</w:t>
            </w:r>
          </w:p>
        </w:tc>
      </w:tr>
      <w:tr w:rsidR="00446C28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C573BE" w:rsidRDefault="00446C28" w:rsidP="00446C2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17315F" w:rsidRDefault="008A67D1" w:rsidP="00446C2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5259,7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6C28" w:rsidRPr="0017315F" w:rsidRDefault="008A67D1" w:rsidP="0044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5259,6</w:t>
            </w:r>
          </w:p>
        </w:tc>
      </w:tr>
      <w:tr w:rsidR="001C4A25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A25" w:rsidRPr="00536412" w:rsidRDefault="001C4A25" w:rsidP="001C4A25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A25" w:rsidRPr="0017315F" w:rsidRDefault="00E15264" w:rsidP="001C4A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174181,5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A25" w:rsidRPr="0017315F" w:rsidRDefault="00E15264" w:rsidP="001C4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218744,5</w:t>
            </w:r>
          </w:p>
        </w:tc>
      </w:tr>
    </w:tbl>
    <w:p w:rsidR="00492743" w:rsidRDefault="0049274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B1030" w:rsidRDefault="007B1030" w:rsidP="007E1E6D"/>
    <w:p w:rsidR="001B3E4B" w:rsidRDefault="001B3E4B"/>
    <w:tbl>
      <w:tblPr>
        <w:tblpPr w:leftFromText="180" w:rightFromText="180" w:vertAnchor="page" w:horzAnchor="margin" w:tblpXSpec="center" w:tblpY="635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/>
      </w:tblPr>
      <w:tblGrid>
        <w:gridCol w:w="1101"/>
        <w:gridCol w:w="3260"/>
        <w:gridCol w:w="750"/>
        <w:gridCol w:w="958"/>
        <w:gridCol w:w="1411"/>
        <w:gridCol w:w="850"/>
        <w:gridCol w:w="1560"/>
        <w:gridCol w:w="1133"/>
      </w:tblGrid>
      <w:tr w:rsidR="007B1030" w:rsidRPr="00221B5E" w:rsidTr="00B525FB">
        <w:trPr>
          <w:trHeight w:val="279"/>
        </w:trPr>
        <w:tc>
          <w:tcPr>
            <w:tcW w:w="1102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C09FF" w:rsidRPr="005C09FF" w:rsidRDefault="005C09FF" w:rsidP="000F573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7B1030" w:rsidRPr="00221B5E" w:rsidTr="00B525FB">
        <w:trPr>
          <w:trHeight w:val="566"/>
        </w:trPr>
        <w:tc>
          <w:tcPr>
            <w:tcW w:w="1102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612" w:rsidRDefault="00C62612" w:rsidP="00C62612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</w:p>
          <w:p w:rsidR="000F573F" w:rsidRDefault="000F573F" w:rsidP="00C6261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560927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Отчет об исполнении бюджета внутригородского муниципального образования</w:t>
            </w:r>
          </w:p>
          <w:p w:rsidR="00FC1637" w:rsidRDefault="007C5039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7B1030"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712FF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7B1030"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584CAC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 расходам </w:t>
            </w:r>
          </w:p>
          <w:p w:rsidR="00E860B2" w:rsidRDefault="00E860B2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E860B2" w:rsidRPr="00221B5E" w:rsidRDefault="00E860B2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ГРБС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раздела и подраз-дела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целевой статьи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вида расхо</w:t>
            </w: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-</w:t>
            </w: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FA36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Утверждено на 20</w:t>
            </w:r>
            <w:r w:rsidR="00FA360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</w:t>
            </w: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г. (тыс.руб.)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A833A2" w:rsidP="007C5039">
            <w:pPr>
              <w:spacing w:after="0" w:line="240" w:lineRule="auto"/>
              <w:ind w:left="-109" w:right="-10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Исполнено на  01.</w:t>
            </w:r>
            <w:r w:rsidR="007C503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  <w:r w:rsidR="007B1030"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.20</w:t>
            </w:r>
            <w:r w:rsidR="00FA360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7C503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007B1030"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г (тыс.руб.)</w:t>
            </w:r>
          </w:p>
        </w:tc>
      </w:tr>
      <w:tr w:rsidR="00560927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tabs>
                <w:tab w:val="left" w:pos="343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6F403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tabs>
                <w:tab w:val="left" w:pos="343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7D686F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171113,4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7D686F" w:rsidP="00522C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171093,</w:t>
            </w:r>
            <w:r w:rsidR="002742C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</w:tc>
      </w:tr>
      <w:tr w:rsidR="006F403D" w:rsidRPr="00221B5E" w:rsidTr="00C906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456DC8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757968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21888,1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F271F4" w:rsidRDefault="00F0087D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21870,1</w:t>
            </w:r>
          </w:p>
        </w:tc>
      </w:tr>
      <w:tr w:rsidR="006F403D" w:rsidRPr="00C906A9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456DC8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B53FA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21389,6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DB6F10" w:rsidRDefault="00B53FAB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21371,8</w:t>
            </w:r>
          </w:p>
        </w:tc>
      </w:tr>
      <w:tr w:rsidR="006F403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456DC8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главы местной администрации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Default="006F403D" w:rsidP="006F403D"/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21AD4" w:rsidRDefault="000A3BE6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</w:t>
            </w:r>
            <w:r w:rsidR="00C2009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79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C2009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21AD4" w:rsidRDefault="009C330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1379,9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456DC8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0A3BE6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="00C200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C200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D21AD4" w:rsidRDefault="009C330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1379,9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C2009E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9C330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1379,9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456DC8" w:rsidP="005609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и обеспечение деятельности местной администрации (исполнительно-распорядительного органа)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F05AAF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18116,0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F05AAF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18098,2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456DC8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151DB4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14236</w:t>
            </w:r>
            <w:r w:rsid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9C3309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14236,0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151DB4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14236,0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9C3309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14236,0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456DC8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9C3309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3638,0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9C330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3620,3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9C3309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3638,0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9C3309" w:rsidP="004925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3620,3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456DC8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9C3309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242,0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492539" w:rsidP="00236D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  <w:r w:rsidR="00236D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F9143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236D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1.1.2.3.1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9C3309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242,0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492539" w:rsidP="00236D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  <w:r w:rsidR="00236D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F9143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236D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4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1.1.</w:t>
            </w:r>
            <w:r w:rsidR="00C644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8527CB" w:rsidRDefault="000A3BE6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</w:t>
            </w:r>
            <w:r w:rsidR="00C0130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93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0130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E06BB4" w:rsidP="00D545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1893,7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C6448C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644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1.1.</w:t>
            </w:r>
            <w:r w:rsidR="00C6448C" w:rsidRPr="00C644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456DC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1756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E06BB4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1756,9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1756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E06BB4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1756,9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E06BB4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136,8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114C5E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E06BB4" w:rsidP="00114C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136,8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456DC8" w:rsidP="00E16C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  <w:r w:rsidR="00E16CD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DB6F10" w:rsidRDefault="00115243" w:rsidP="00E128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498,5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DB6F10" w:rsidRDefault="00BE536A" w:rsidP="00DD45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00DD454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98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,3</w:t>
            </w:r>
          </w:p>
        </w:tc>
      </w:tr>
      <w:tr w:rsidR="00D34702" w:rsidRPr="00221B5E" w:rsidTr="00DB27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</w:t>
            </w: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7,5</w:t>
            </w:r>
          </w:p>
        </w:tc>
      </w:tr>
      <w:tr w:rsidR="00D34702" w:rsidRPr="00221B5E" w:rsidTr="00DB27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00200</w:t>
            </w: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7,5</w:t>
            </w:r>
          </w:p>
        </w:tc>
      </w:tr>
      <w:tr w:rsidR="00D34702" w:rsidRPr="00221B5E" w:rsidTr="00DB27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00200</w:t>
            </w: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4702" w:rsidRPr="0026071A" w:rsidRDefault="00D34702" w:rsidP="00D347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7,5</w:t>
            </w:r>
          </w:p>
        </w:tc>
      </w:tr>
      <w:tr w:rsidR="00A91004" w:rsidRPr="00221B5E" w:rsidTr="00C906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D347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  <w:r w:rsidR="00E16CD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="00D3470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Формирование архивных фондов органов местного самоуправления, муници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пальных предприятий и учреждений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A91004" w:rsidRDefault="008D3374" w:rsidP="004D03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D347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E16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D34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4D039A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D347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E16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D34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4D039A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D347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  <w:r w:rsidR="005674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="00D3470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</w:rPr>
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26071A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0F305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140,7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8D3374" w:rsidRDefault="00A91004" w:rsidP="00D347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1.</w:t>
            </w:r>
            <w:r w:rsidR="005674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D3470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26071A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0F305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140,7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D347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5674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D34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26071A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0F305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140,7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5674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  <w:r w:rsidR="005674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="003A56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реализации мер по профилактике дорожно-транспортного травматизма на территории муниципального образования</w:t>
            </w:r>
            <w:r w:rsidR="002C1D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 включая размещение, содержание и ремонт искусственных неровностей на внутриквартальных проездах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115243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335,2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38080D" w:rsidRDefault="00DD4546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335</w:t>
            </w:r>
            <w:r w:rsidR="00E22B7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8D3374" w:rsidRDefault="008D3374" w:rsidP="005674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</w:t>
            </w:r>
            <w:r w:rsidR="005674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3A56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115243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E22B70" w:rsidP="00DD45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DD45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5674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5674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115243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335,2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E22B70" w:rsidP="00DD454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  <w:r w:rsidR="00DD454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35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3B437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3B4376" w:rsidP="00DD45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268,8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3B43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  <w:r w:rsidR="003B43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3B437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49,6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49</w:t>
            </w:r>
            <w:r w:rsidR="008D3374"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3B43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  <w:r w:rsidR="003B43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3B437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49,6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38080D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3B43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  <w:r w:rsidR="003B43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3B437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49,6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3B43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  <w:r w:rsidR="003B43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3B437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49,6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76508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765086" w:rsidP="00AE48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219,2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2.2.</w:t>
            </w:r>
            <w:r w:rsidR="0020541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деятельности по профилактике правонарушений в Санкт-Петербурге в формах,</w:t>
            </w:r>
          </w:p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установленных законодательством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1B79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</w:t>
            </w:r>
            <w:r w:rsidR="001B79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76508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765086" w:rsidP="00AE48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164,9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7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205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0A439B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439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0A439B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439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1B79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</w:t>
            </w:r>
            <w:r w:rsidR="001B79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1B7909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1B7909" w:rsidP="00AE48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164,9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205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1B79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</w:t>
            </w:r>
            <w:r w:rsidR="001B79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1B7909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1B7909" w:rsidP="00AE48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164,9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2.2.</w:t>
            </w:r>
            <w:r w:rsidR="00E6640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FB5E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</w:t>
            </w:r>
            <w:r w:rsidR="00FB5E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00521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FB5ECD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E66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FB5E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</w:t>
            </w:r>
            <w:r w:rsidR="00FB5E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00521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FB5ECD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E66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FB5E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</w:t>
            </w:r>
            <w:r w:rsidR="00FB5E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00521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FB5ECD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54,3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AE4838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B91951" w:rsidP="00AE48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63386,8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B91951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63386,6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AE4838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514,4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AE4838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514,3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514,4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514,3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514,3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AE4838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514,3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B91951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62872,4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B91951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62872,3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2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3C57E0" w:rsidRDefault="00B91951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62872,4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B91951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62872,3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C3702" w:rsidRDefault="00B91951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62872,4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B91951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62872,3</w:t>
            </w:r>
          </w:p>
        </w:tc>
      </w:tr>
      <w:tr w:rsidR="008D3374" w:rsidRPr="00221B5E" w:rsidTr="00DB6F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4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C3702" w:rsidRDefault="00B91951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62872,4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B91951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62872,3</w:t>
            </w:r>
          </w:p>
        </w:tc>
      </w:tr>
      <w:tr w:rsidR="008D3374" w:rsidRPr="00DB6F10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B95022" w:rsidP="00250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67733,8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B95022" w:rsidP="00250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67732,8</w:t>
            </w:r>
          </w:p>
        </w:tc>
      </w:tr>
      <w:tr w:rsidR="008D3374" w:rsidRPr="00DB6F10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B9502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67733,8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B9502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67732,8</w:t>
            </w:r>
          </w:p>
        </w:tc>
      </w:tr>
      <w:tr w:rsidR="008D3374" w:rsidRPr="0076611C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5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2500F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Обеспечение проектирования при размещении элементов благоустройства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BC46DC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536,8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76611C" w:rsidRDefault="00BC46DC" w:rsidP="002F10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536,</w:t>
            </w:r>
            <w:r w:rsidR="002F10B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8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BC46DC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536,8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BC46DC" w:rsidP="002F10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536,</w:t>
            </w:r>
            <w:r w:rsidR="002F10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9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BC46DC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536,8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BC46DC" w:rsidP="002F10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536,</w:t>
            </w:r>
            <w:r w:rsidR="002F10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764A4F" w:rsidP="00D54D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внутриквартальных территорий в части обеспечения ремонта покрытий, расположенных на внутриквартальных территориях, и проведения санитарных рубок (в том числе удаление аварийных, больных деревьев и кустарников) на территориях, не относящихся к территори</w:t>
            </w:r>
            <w:r w:rsid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ям зеленых насаждений в соответствии с законом Санкт-Петербурга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Default="00BC46D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6600,2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Default="00BC46D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6600,1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764A4F" w:rsidRDefault="00BC46D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6600,2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4A4F" w:rsidRDefault="00BC46D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6600,1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764A4F" w:rsidRDefault="00BC46D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6600,2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4A4F" w:rsidRDefault="00BC46D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6600,1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DC3A2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A63487" w:rsidP="00D54D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Размещение, содержание спортивных, детских площадок, включая ремонт расположенных на них элементов </w:t>
            </w:r>
            <w:r w:rsid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лагоустройства, на внутриквартальных территориях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BC46DC" w:rsidP="00577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2251,4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611C" w:rsidRDefault="00BC46D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2251,4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7733B" w:rsidRDefault="00BC46D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2251,4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5A7BDA" w:rsidRDefault="00BC46D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2251,4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7733B" w:rsidRDefault="00BC46DC" w:rsidP="00BD68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2251,4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5A7BDA" w:rsidRDefault="00BC46DC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2251,4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DC3A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A90D26" w:rsidRDefault="00D54D03" w:rsidP="00C86B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A90D26">
              <w:rPr>
                <w:rFonts w:ascii="Times New Roman" w:hAnsi="Times New Roman" w:cs="Times New Roman"/>
                <w:b/>
                <w:sz w:val="20"/>
                <w:szCs w:val="20"/>
              </w:rPr>
              <w:t>Размещение, содержание, включая ремонт, ограждений декоративных, ограждений газонных, полусфер, надолбов, приствольных решеток, устройств для вертикального озеленения и цветочного оформления, навесов, беседок, уличной мебели, урн, элементов озеленения, информационных щитов и стендов; размещение планировочного устройства, за исключением велосипедных дорожек, размещение покрытий, предназначенных для кратковременного и длительного хранения индивидуального автотранспорта, на внутриквартальных территориях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FB6D20" w:rsidP="004D11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6198,7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38080D" w:rsidRDefault="00FB6D20" w:rsidP="004D11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6198,6</w:t>
            </w:r>
          </w:p>
        </w:tc>
      </w:tr>
      <w:tr w:rsidR="003B168D" w:rsidRPr="004D112A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4D112A" w:rsidRDefault="00FB6D20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6198,7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4D112A" w:rsidRDefault="00FB6D20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6198,6</w:t>
            </w:r>
          </w:p>
        </w:tc>
      </w:tr>
      <w:tr w:rsidR="003B168D" w:rsidRPr="004D112A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3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4D112A" w:rsidRDefault="00FB6D20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6198,7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4D112A" w:rsidRDefault="00FB6D20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6198,6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DC3A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</w:t>
            </w:r>
            <w:r w:rsidR="00DC3A2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4D112A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Размещение контейнерных площадок на внутриквартальных территориях, ремонт элементов благоустройства, расположенных на контейнерных </w:t>
            </w:r>
            <w:r w:rsidR="008F6EE1" w:rsidRP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площадках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BD68D7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221B5E" w:rsidRDefault="00A90D26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292,9</w:t>
            </w:r>
          </w:p>
        </w:tc>
      </w:tr>
      <w:tr w:rsidR="008F6EE1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8F6EE1" w:rsidRDefault="00BD68D7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EE1" w:rsidRPr="008F6EE1" w:rsidRDefault="00A90D26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292,9</w:t>
            </w:r>
          </w:p>
        </w:tc>
      </w:tr>
      <w:tr w:rsidR="008F6EE1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8F6EE1" w:rsidRDefault="00BD68D7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EE1" w:rsidRPr="008F6EE1" w:rsidRDefault="00A90D26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292,9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Погашение кредиторской задолженности за оказанные услуги по ликвидации несанкционированных свалок, мусора на территориях, расположенных в пределах границ МО г. Сестрорецка в декабре 2019 года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4343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48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67EDC" w:rsidP="00A67E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Организация работ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 компенсационному озеленению,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отношении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территорий зеленых насаждений общего пользования местного значения, </w:t>
            </w:r>
            <w:r w:rsidR="004343E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осуществляемому в соответствии с законом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D68D7" w:rsidP="004343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845,2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B6D20" w:rsidP="002F10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845,1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4343E0" w:rsidRDefault="00BD68D7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845,2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B6D2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845,1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4343E0" w:rsidRDefault="00BD68D7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845,2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B6D2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845,1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921672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Содержание, в том числе уборку, территорий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зеленых насаждений общего пользования местного значения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(включая расположенных на них элементов благоустройства), защиту зеленых насаждений на указанных территориях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FB6D20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4267,6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B6D20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4267,6</w:t>
            </w:r>
          </w:p>
        </w:tc>
      </w:tr>
      <w:tr w:rsidR="0092167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921672" w:rsidRDefault="00FB6D20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4267,6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672" w:rsidRPr="00921672" w:rsidRDefault="00FB6D20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4267,6</w:t>
            </w:r>
          </w:p>
        </w:tc>
      </w:tr>
      <w:tr w:rsidR="0092167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921672" w:rsidRDefault="00FB6D20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4267,6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672" w:rsidRPr="00921672" w:rsidRDefault="00FB6D20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4267,6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</w:t>
            </w:r>
            <w:r w:rsidR="00DC3A2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3E54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108,</w:t>
            </w:r>
            <w:r w:rsidR="003E54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6BE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108,7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3E54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</w:t>
            </w:r>
            <w:r w:rsidR="003E5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6BE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3E54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</w:t>
            </w:r>
            <w:r w:rsidR="003E5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6BE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108,7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международного значения на внутриквартальных территориях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4309F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910,5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44309F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910,2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4309F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910,5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44309F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4309F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910,5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44309F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910,2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 w:rsidR="00DC3A2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492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Осуществление мероприятий по содержанию в порядке и благоустройству воинских захоронений, мемориальных сооружений и объектов, увековечивающих память погибших при защите Отечества, расположенных вне земельных участках входящих в состав комплексов, включенных в перечень, утвержденный Правительством Санкт-Петербурга, в отношении которых мероприятия по содержанию в порядке и благоустройству осуществляются Правительством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57,9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3597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57,9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4.1.1</w:t>
            </w:r>
            <w:r w:rsidR="00DC3A2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A6ED4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45063,7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83180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45063,6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6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D492B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45063,7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8D492B" w:rsidRDefault="0083180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45063,6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DC3A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DC3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D492B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45063,7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8D492B" w:rsidRDefault="0083180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45063,6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D50B4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3864E6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3864E6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250,1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D50B4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7C7472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7C7472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82,8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D50B4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3" w:name="OLE_LINK2"/>
            <w:bookmarkStart w:id="14" w:name="OLE_LINK3"/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</w:r>
            <w:bookmarkEnd w:id="13"/>
            <w:bookmarkEnd w:id="14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7C7472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7C7472" w:rsidP="00C906A9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82,8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D50B4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7C7472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7C7472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82,8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D50B4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7C7472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7C7472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167,4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3864E6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167,3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green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Проведению работ по военно-патриотическому  воспитанию граждан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F71295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58,7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BC722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F71295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58,7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BC722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F71295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58,7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5</w:t>
            </w:r>
            <w:r w:rsidR="002B71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.2.2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6E23AB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A72340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  <w:r w:rsidR="002B710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2B71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A7234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r w:rsidR="002B71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2B71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A7234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r w:rsidR="002B71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056B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.2.3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pStyle w:val="ConsPlusNormal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</w:t>
            </w:r>
            <w:r w:rsidR="00BA66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E004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7C7472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101,6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056B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.2.3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</w:t>
            </w:r>
            <w:r w:rsidR="00BA66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7C7472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101,6</w:t>
            </w:r>
          </w:p>
        </w:tc>
      </w:tr>
      <w:tr w:rsidR="00056B29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Default="00DC3A2F" w:rsidP="00056B2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056B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.2.3.1.1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</w:t>
            </w:r>
            <w:r w:rsidR="00056B29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  <w:r w:rsidR="00056B29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Default="00E0040B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B29" w:rsidRDefault="007C7472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145067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4013,2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2B67EC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4012,9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65DFE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3394,9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C65DFE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3394,7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E01BE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2470,3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DE01BE" w:rsidP="003B6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2470,3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E01BE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2470,3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DE01BE" w:rsidP="003B6AB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2470,3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DE01BE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2470,3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DE01BE" w:rsidP="003B6AB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2470,3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и проведение мероприятий по сохранению и развитию местных традиций и обрядов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E01BE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892,3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DE01BE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892,2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DE01BE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892,3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DE01BE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892,2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DE01BE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892,3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DE01BE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892,2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DC3A2F" w:rsidP="00BA66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6</w:t>
            </w:r>
            <w:r w:rsidR="00BA66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pStyle w:val="ConsPlusNormal"/>
              <w:ind w:firstLine="0"/>
              <w:rPr>
                <w:rFonts w:ascii="Times New Roman" w:hAnsi="Times New Roman" w:cs="Times New Roman"/>
                <w:b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</w:rPr>
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DE01BE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Pr="00221B5E" w:rsidRDefault="00BA661B" w:rsidP="002B6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32,</w:t>
            </w:r>
            <w:r w:rsidR="002B67E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BA661B" w:rsidRDefault="00DC3A2F" w:rsidP="00BA661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BA661B" w:rsidRPr="00BA661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.1.3.1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DE01BE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Pr="00221B5E" w:rsidRDefault="00BA661B" w:rsidP="002B67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32,</w:t>
            </w:r>
            <w:r w:rsidR="002B67E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BA661B" w:rsidRDefault="00DC3A2F" w:rsidP="00BA661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BA661B" w:rsidRPr="00BA661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.1.3.1.1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Default="00DE01BE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Default="00BA661B" w:rsidP="002B67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32,</w:t>
            </w:r>
            <w:r w:rsidR="002B67E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6D55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618,3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6D55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618,2</w:t>
            </w:r>
          </w:p>
        </w:tc>
      </w:tr>
      <w:tr w:rsidR="005541A2" w:rsidRPr="00221B5E" w:rsidTr="001E7C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DC3A2F" w:rsidP="005541A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5541A2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и проведение досуговых мероприятий для жителей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5541A2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618,3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41A2" w:rsidRPr="0038080D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618,2</w:t>
            </w:r>
          </w:p>
        </w:tc>
      </w:tr>
      <w:tr w:rsidR="005541A2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DC3A2F" w:rsidP="005541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5541A2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618,3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618,2</w:t>
            </w:r>
          </w:p>
        </w:tc>
      </w:tr>
      <w:tr w:rsidR="005541A2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DC3A2F" w:rsidP="005541A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5541A2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618,3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41A2" w:rsidRPr="00221B5E" w:rsidRDefault="005541A2" w:rsidP="00554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618,2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7D686F" w:rsidP="00E004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11375,7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7D686F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11375,4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Пенсионное обеспечение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5A26AF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187,1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DC3A2F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9620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Выплата пенсии за выслугу лет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ежемесячной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доплаты к пенсии </w:t>
            </w: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 выслугу лет лицам, замещавшим муниципальные должности и должности муниципальной службы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5A26AF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187,1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DC3A2F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 w:rsidR="00962095"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5A26AF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187,1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DC3A2F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 w:rsidR="00962095"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5A26AF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9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3E5861" w:rsidP="00E004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688,</w:t>
            </w:r>
            <w:r w:rsidR="00E004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676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688,7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DC3A2F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9620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Выплата ежемесячной доплаты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 страховой пенсии по старости, страховой пенсии по инвалидности, пенсии за выслугу лет, за стаж работы в органах местного самоуправления, муниципальных образований лицам, замещавшим муниципальные должности и </w:t>
            </w: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должности муниципальной службы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688,8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62095" w:rsidRPr="00221B5E" w:rsidRDefault="00867604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688,7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2095" w:rsidRPr="00221B5E" w:rsidRDefault="00DC3A2F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962095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05077B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05077B" w:rsidRDefault="00867604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688,7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2095" w:rsidRPr="00221B5E" w:rsidRDefault="00DC3A2F" w:rsidP="0096209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962095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867604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7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7D3B9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10499,8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5077B" w:rsidRDefault="007D3B99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10499,6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.3.1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и обеспечение деятельности местной администрации (исполнительно-распорядительного органа)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6F26C2" w:rsidP="008676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</w:t>
            </w:r>
            <w:r w:rsidR="008676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1D7ADC" w:rsidRDefault="003E5861" w:rsidP="007D3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</w:t>
            </w:r>
            <w:r w:rsidR="007D3B9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73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.3.1.1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AD569F" w:rsidRDefault="00C9499D" w:rsidP="00C949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569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68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90890" w:rsidRDefault="006F26C2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</w:t>
            </w:r>
            <w:r w:rsidR="008676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E9089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</w:t>
            </w:r>
            <w:r w:rsidR="007D3B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</w:tr>
      <w:tr w:rsidR="00C9499D" w:rsidRPr="00221B5E" w:rsidTr="00584C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1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.3.1.1.1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AD569F" w:rsidRDefault="00C9499D" w:rsidP="00C949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569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68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90890" w:rsidRDefault="006F26C2" w:rsidP="008676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</w:t>
            </w:r>
            <w:r w:rsidR="008676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E90890" w:rsidRDefault="003E5861" w:rsidP="007D3B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</w:t>
            </w:r>
            <w:r w:rsidR="007D3B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="00C9499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="00C9499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676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5239,8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676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5239,7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C949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C949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8676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5239,8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8676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5239,7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0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C949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C949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676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5239,8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676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5239,7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.3.</w:t>
            </w:r>
            <w:r w:rsidR="00C9499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8676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5259,7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867604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5259,6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C949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C949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8676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5259,7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867604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5259,6</w:t>
            </w:r>
          </w:p>
        </w:tc>
      </w:tr>
      <w:tr w:rsidR="00C9499D" w:rsidRPr="00221B5E" w:rsidTr="00A17B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4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C949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867604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5259,7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867604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5259,6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C9499D"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A17B26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C9499D"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Массовый спорт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A17B26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6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9499D"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="00C9499D"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5E427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1987,7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5E427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1987,7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5E427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1987,7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5E427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1987,7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C3A2F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5E427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1987,7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Муниципальный совет муниципального образования города Сестрорецка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6A2E2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3068,1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6A2E20" w:rsidP="00125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3038,1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6A2E2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3068,1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6A2E20" w:rsidP="00125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3038,1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6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37E85" w:rsidP="00BB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1379,9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740655" w:rsidP="007406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г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лав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ы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82D72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AE4A97" w:rsidRDefault="00237E85" w:rsidP="00BB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1379,9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37E85" w:rsidP="00BB04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1379,9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82D72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237E85" w:rsidP="000D758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1379,9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40655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406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6A2E2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1688,2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A2E20" w:rsidP="00067A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1658,2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40655" w:rsidRDefault="00740655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406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Содержание и обеспечение деятельности </w:t>
            </w:r>
            <w:r w:rsidRPr="00740655">
              <w:rPr>
                <w:rFonts w:ascii="Times New Roman" w:hAnsi="Times New Roman" w:cs="Times New Roman"/>
                <w:b/>
                <w:sz w:val="20"/>
                <w:szCs w:val="20"/>
              </w:rPr>
              <w:t>представительного органа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DA0577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1592,2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DA0577" w:rsidP="00067A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1562,2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7971D1" w:rsidRDefault="00237E85" w:rsidP="00237E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671,0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34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37E85" w:rsidP="00067A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671,0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1.2.1.2.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237E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891,2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2556B" w:rsidRDefault="00237E85" w:rsidP="00067A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891,2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237E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237E85" w:rsidP="00067A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891,2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9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1.2.2.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37E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</w:t>
            </w:r>
            <w:r w:rsidR="0076558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584C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37E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  <w:r w:rsidR="0076558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745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37E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  <w:r w:rsidR="0076558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745B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8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527CE3" w:rsidRDefault="00C9499D" w:rsidP="00C9499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27CE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 РАСХОДОВ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527CE3" w:rsidRDefault="00C532D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174181,5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527CE3" w:rsidRDefault="00C532DD" w:rsidP="00E00D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174131,</w:t>
            </w:r>
            <w:r w:rsidR="00E00D1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</w:t>
            </w:r>
          </w:p>
        </w:tc>
      </w:tr>
    </w:tbl>
    <w:tbl>
      <w:tblPr>
        <w:tblW w:w="11057" w:type="dxa"/>
        <w:tblInd w:w="-601" w:type="dxa"/>
        <w:tblLayout w:type="fixed"/>
        <w:tblLook w:val="04A0"/>
      </w:tblPr>
      <w:tblGrid>
        <w:gridCol w:w="2864"/>
        <w:gridCol w:w="5103"/>
        <w:gridCol w:w="1560"/>
        <w:gridCol w:w="1530"/>
      </w:tblGrid>
      <w:tr w:rsidR="00CE1AEB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68" w:rsidRDefault="00A87968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0F573F" w:rsidRDefault="000F573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0F573F" w:rsidRDefault="000F573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CE1AE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№3</w:t>
            </w:r>
          </w:p>
        </w:tc>
      </w:tr>
      <w:tr w:rsidR="00EE0C02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69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1391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8A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7C5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560927">
        <w:trPr>
          <w:trHeight w:val="234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560927">
        <w:trPr>
          <w:trHeight w:val="533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D51F6A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A2BB4" w:rsidP="00CB4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CB49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44613,0</w:t>
            </w:r>
          </w:p>
        </w:tc>
      </w:tr>
      <w:tr w:rsidR="00BC1C76" w:rsidRPr="00CE1AEB" w:rsidTr="00580715">
        <w:trPr>
          <w:trHeight w:val="287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BC1C76" w:rsidP="00CB4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CB49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174181,5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D16879" w:rsidP="00CB4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CB49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218744,5</w:t>
            </w:r>
          </w:p>
        </w:tc>
      </w:tr>
      <w:tr w:rsidR="00BC1C76" w:rsidRPr="00CE1AEB" w:rsidTr="00580715">
        <w:trPr>
          <w:trHeight w:val="23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CB4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CB49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174181,5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CB4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CB49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218744,5</w:t>
            </w:r>
          </w:p>
        </w:tc>
      </w:tr>
      <w:tr w:rsidR="00602DA5" w:rsidRPr="00CE1AEB" w:rsidTr="00580715">
        <w:trPr>
          <w:trHeight w:val="4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CB4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CB49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174181,5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CB4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CB49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218744,5</w:t>
            </w:r>
          </w:p>
        </w:tc>
      </w:tr>
      <w:tr w:rsidR="00602DA5" w:rsidRPr="00CE1AEB" w:rsidTr="00580715">
        <w:trPr>
          <w:trHeight w:val="695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CB4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CB49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174181,5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CB4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CB49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218744,5</w:t>
            </w:r>
          </w:p>
        </w:tc>
      </w:tr>
      <w:tr w:rsidR="00EF2C2E" w:rsidRPr="00CE1AEB" w:rsidTr="00D16879">
        <w:trPr>
          <w:trHeight w:val="368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CB49A9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174181,5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CB49A9" w:rsidP="003C4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174131,5</w:t>
            </w:r>
          </w:p>
        </w:tc>
      </w:tr>
      <w:tr w:rsidR="00BC1C76" w:rsidRPr="00CE1AEB" w:rsidTr="00D16879">
        <w:trPr>
          <w:trHeight w:val="2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CB49A9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174181,5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CB49A9" w:rsidP="00BC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174131,5</w:t>
            </w:r>
          </w:p>
        </w:tc>
      </w:tr>
      <w:tr w:rsidR="00602DA5" w:rsidRPr="00CE1AEB" w:rsidTr="00D16879">
        <w:trPr>
          <w:trHeight w:val="41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CB49A9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174181,5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CB49A9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174131,5</w:t>
            </w:r>
          </w:p>
        </w:tc>
      </w:tr>
      <w:tr w:rsidR="00602DA5" w:rsidRPr="00CE1AEB" w:rsidTr="00D16879">
        <w:trPr>
          <w:trHeight w:val="80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CB49A9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174181,5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02DA5" w:rsidRPr="00FA2BB4" w:rsidRDefault="00CB49A9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174131,5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15" w:name="_GoBack"/>
            <w:bookmarkEnd w:id="1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C26899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671,0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C906A9" w:rsidP="00B42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B42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C26899" w:rsidP="00D31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15102,4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C26899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1756,9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FA1247">
      <w:headerReference w:type="first" r:id="rId9"/>
      <w:pgSz w:w="11906" w:h="16838" w:code="9"/>
      <w:pgMar w:top="709" w:right="849" w:bottom="851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83B" w:rsidRDefault="0060583B" w:rsidP="00121AD5">
      <w:pPr>
        <w:spacing w:after="0" w:line="240" w:lineRule="auto"/>
      </w:pPr>
      <w:r>
        <w:separator/>
      </w:r>
    </w:p>
  </w:endnote>
  <w:endnote w:type="continuationSeparator" w:id="1">
    <w:p w:rsidR="0060583B" w:rsidRDefault="0060583B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83B" w:rsidRDefault="0060583B" w:rsidP="00121AD5">
      <w:pPr>
        <w:spacing w:after="0" w:line="240" w:lineRule="auto"/>
      </w:pPr>
      <w:r>
        <w:separator/>
      </w:r>
    </w:p>
  </w:footnote>
  <w:footnote w:type="continuationSeparator" w:id="1">
    <w:p w:rsidR="0060583B" w:rsidRDefault="0060583B" w:rsidP="00121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436" w:rsidRDefault="00F91436" w:rsidP="00FA1247">
    <w:pPr>
      <w:pStyle w:val="a5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112E"/>
    <w:rsid w:val="00002B51"/>
    <w:rsid w:val="00003F71"/>
    <w:rsid w:val="000062ED"/>
    <w:rsid w:val="0000673F"/>
    <w:rsid w:val="0001006A"/>
    <w:rsid w:val="00014126"/>
    <w:rsid w:val="00030AE9"/>
    <w:rsid w:val="000408F6"/>
    <w:rsid w:val="000445C5"/>
    <w:rsid w:val="000454A1"/>
    <w:rsid w:val="00045860"/>
    <w:rsid w:val="000472B7"/>
    <w:rsid w:val="00047560"/>
    <w:rsid w:val="0005077B"/>
    <w:rsid w:val="00051214"/>
    <w:rsid w:val="000515BC"/>
    <w:rsid w:val="00056B29"/>
    <w:rsid w:val="00057E99"/>
    <w:rsid w:val="0006423F"/>
    <w:rsid w:val="00067A87"/>
    <w:rsid w:val="000709A6"/>
    <w:rsid w:val="0007619A"/>
    <w:rsid w:val="000835C0"/>
    <w:rsid w:val="000A22D2"/>
    <w:rsid w:val="000A3556"/>
    <w:rsid w:val="000A3BE6"/>
    <w:rsid w:val="000A439B"/>
    <w:rsid w:val="000A654B"/>
    <w:rsid w:val="000B1F43"/>
    <w:rsid w:val="000B4A94"/>
    <w:rsid w:val="000B652E"/>
    <w:rsid w:val="000B6B01"/>
    <w:rsid w:val="000B6C4F"/>
    <w:rsid w:val="000C33E7"/>
    <w:rsid w:val="000C5F28"/>
    <w:rsid w:val="000C60EE"/>
    <w:rsid w:val="000D0D09"/>
    <w:rsid w:val="000D7541"/>
    <w:rsid w:val="000D7582"/>
    <w:rsid w:val="000E2C49"/>
    <w:rsid w:val="000E34A7"/>
    <w:rsid w:val="000F3054"/>
    <w:rsid w:val="000F573F"/>
    <w:rsid w:val="000F60AE"/>
    <w:rsid w:val="00114C5E"/>
    <w:rsid w:val="00115243"/>
    <w:rsid w:val="00121AD5"/>
    <w:rsid w:val="00121EC9"/>
    <w:rsid w:val="00124A2A"/>
    <w:rsid w:val="001256C5"/>
    <w:rsid w:val="00135321"/>
    <w:rsid w:val="00136D4F"/>
    <w:rsid w:val="00137504"/>
    <w:rsid w:val="001421F5"/>
    <w:rsid w:val="00145067"/>
    <w:rsid w:val="00145146"/>
    <w:rsid w:val="001469D1"/>
    <w:rsid w:val="00151907"/>
    <w:rsid w:val="00151DB4"/>
    <w:rsid w:val="0015737A"/>
    <w:rsid w:val="0017315F"/>
    <w:rsid w:val="00174350"/>
    <w:rsid w:val="001775B8"/>
    <w:rsid w:val="00182964"/>
    <w:rsid w:val="00194C84"/>
    <w:rsid w:val="0019754C"/>
    <w:rsid w:val="001B3E4B"/>
    <w:rsid w:val="001B485B"/>
    <w:rsid w:val="001B7909"/>
    <w:rsid w:val="001C111C"/>
    <w:rsid w:val="001C4A25"/>
    <w:rsid w:val="001D0554"/>
    <w:rsid w:val="001D68C2"/>
    <w:rsid w:val="001D7ADC"/>
    <w:rsid w:val="001E288F"/>
    <w:rsid w:val="001E6915"/>
    <w:rsid w:val="001E7C76"/>
    <w:rsid w:val="002016BB"/>
    <w:rsid w:val="00202745"/>
    <w:rsid w:val="0020541C"/>
    <w:rsid w:val="00205A3F"/>
    <w:rsid w:val="002167DA"/>
    <w:rsid w:val="00221B5E"/>
    <w:rsid w:val="0023079E"/>
    <w:rsid w:val="002325B7"/>
    <w:rsid w:val="002355F6"/>
    <w:rsid w:val="00236D11"/>
    <w:rsid w:val="00237E85"/>
    <w:rsid w:val="002500F4"/>
    <w:rsid w:val="002502E6"/>
    <w:rsid w:val="002560DF"/>
    <w:rsid w:val="0025751E"/>
    <w:rsid w:val="002576A8"/>
    <w:rsid w:val="0026071A"/>
    <w:rsid w:val="00271793"/>
    <w:rsid w:val="002742CC"/>
    <w:rsid w:val="002A262E"/>
    <w:rsid w:val="002A4DEC"/>
    <w:rsid w:val="002A551F"/>
    <w:rsid w:val="002B67EC"/>
    <w:rsid w:val="002B710B"/>
    <w:rsid w:val="002C199A"/>
    <w:rsid w:val="002C1D8F"/>
    <w:rsid w:val="002C3702"/>
    <w:rsid w:val="002C5951"/>
    <w:rsid w:val="002D3F33"/>
    <w:rsid w:val="002D4967"/>
    <w:rsid w:val="002E1384"/>
    <w:rsid w:val="002F10B5"/>
    <w:rsid w:val="002F3693"/>
    <w:rsid w:val="00312F33"/>
    <w:rsid w:val="003175B0"/>
    <w:rsid w:val="00320513"/>
    <w:rsid w:val="003210D3"/>
    <w:rsid w:val="00345F2C"/>
    <w:rsid w:val="0035085A"/>
    <w:rsid w:val="00365E69"/>
    <w:rsid w:val="00367246"/>
    <w:rsid w:val="00372CAF"/>
    <w:rsid w:val="00375048"/>
    <w:rsid w:val="00377A1A"/>
    <w:rsid w:val="0038080D"/>
    <w:rsid w:val="00381B6F"/>
    <w:rsid w:val="00382320"/>
    <w:rsid w:val="00382523"/>
    <w:rsid w:val="003864E6"/>
    <w:rsid w:val="00386521"/>
    <w:rsid w:val="003904CA"/>
    <w:rsid w:val="003926D6"/>
    <w:rsid w:val="003A0610"/>
    <w:rsid w:val="003A3AE1"/>
    <w:rsid w:val="003A51CD"/>
    <w:rsid w:val="003A56C3"/>
    <w:rsid w:val="003A5801"/>
    <w:rsid w:val="003A5E95"/>
    <w:rsid w:val="003B168D"/>
    <w:rsid w:val="003B4376"/>
    <w:rsid w:val="003B6ABF"/>
    <w:rsid w:val="003C45AA"/>
    <w:rsid w:val="003C57E0"/>
    <w:rsid w:val="003C66EC"/>
    <w:rsid w:val="003D2C5E"/>
    <w:rsid w:val="003D5285"/>
    <w:rsid w:val="003E5479"/>
    <w:rsid w:val="003E5861"/>
    <w:rsid w:val="003E6816"/>
    <w:rsid w:val="003F3B32"/>
    <w:rsid w:val="003F5609"/>
    <w:rsid w:val="00400FB6"/>
    <w:rsid w:val="0040584B"/>
    <w:rsid w:val="00412056"/>
    <w:rsid w:val="0041556C"/>
    <w:rsid w:val="00420454"/>
    <w:rsid w:val="00421D53"/>
    <w:rsid w:val="004238BE"/>
    <w:rsid w:val="00426630"/>
    <w:rsid w:val="00430412"/>
    <w:rsid w:val="004343E0"/>
    <w:rsid w:val="00436A3E"/>
    <w:rsid w:val="00436F7E"/>
    <w:rsid w:val="004371E3"/>
    <w:rsid w:val="0044309F"/>
    <w:rsid w:val="00446C28"/>
    <w:rsid w:val="00447B1C"/>
    <w:rsid w:val="00456DC8"/>
    <w:rsid w:val="00464840"/>
    <w:rsid w:val="004655D6"/>
    <w:rsid w:val="00466A8C"/>
    <w:rsid w:val="0046773D"/>
    <w:rsid w:val="00472578"/>
    <w:rsid w:val="0048273B"/>
    <w:rsid w:val="00492539"/>
    <w:rsid w:val="00492743"/>
    <w:rsid w:val="00496C5A"/>
    <w:rsid w:val="00497348"/>
    <w:rsid w:val="004A0276"/>
    <w:rsid w:val="004A2388"/>
    <w:rsid w:val="004A5456"/>
    <w:rsid w:val="004A7B45"/>
    <w:rsid w:val="004B0F86"/>
    <w:rsid w:val="004B13A6"/>
    <w:rsid w:val="004B160F"/>
    <w:rsid w:val="004B2055"/>
    <w:rsid w:val="004B362D"/>
    <w:rsid w:val="004B3ADD"/>
    <w:rsid w:val="004C7240"/>
    <w:rsid w:val="004D039A"/>
    <w:rsid w:val="004D112A"/>
    <w:rsid w:val="004D6379"/>
    <w:rsid w:val="004E0528"/>
    <w:rsid w:val="004E1218"/>
    <w:rsid w:val="004E1FB3"/>
    <w:rsid w:val="004E2D43"/>
    <w:rsid w:val="004E3D8D"/>
    <w:rsid w:val="004F3B74"/>
    <w:rsid w:val="00501A72"/>
    <w:rsid w:val="00514C0E"/>
    <w:rsid w:val="00521775"/>
    <w:rsid w:val="00522C62"/>
    <w:rsid w:val="005235CC"/>
    <w:rsid w:val="0052707B"/>
    <w:rsid w:val="00527CE3"/>
    <w:rsid w:val="00535E3C"/>
    <w:rsid w:val="00536412"/>
    <w:rsid w:val="00536C45"/>
    <w:rsid w:val="005407D4"/>
    <w:rsid w:val="00540CC3"/>
    <w:rsid w:val="00541DC2"/>
    <w:rsid w:val="005439A7"/>
    <w:rsid w:val="00551F2A"/>
    <w:rsid w:val="005541A2"/>
    <w:rsid w:val="005603FA"/>
    <w:rsid w:val="00560927"/>
    <w:rsid w:val="00565064"/>
    <w:rsid w:val="005650C4"/>
    <w:rsid w:val="005674CC"/>
    <w:rsid w:val="00572BCA"/>
    <w:rsid w:val="00573935"/>
    <w:rsid w:val="00576E7B"/>
    <w:rsid w:val="0057733B"/>
    <w:rsid w:val="00580715"/>
    <w:rsid w:val="00584CAC"/>
    <w:rsid w:val="00587A0F"/>
    <w:rsid w:val="00587B84"/>
    <w:rsid w:val="00594E25"/>
    <w:rsid w:val="005A26AF"/>
    <w:rsid w:val="005A2FA2"/>
    <w:rsid w:val="005A7BDA"/>
    <w:rsid w:val="005C09FF"/>
    <w:rsid w:val="005D56B3"/>
    <w:rsid w:val="005D7F65"/>
    <w:rsid w:val="005E4279"/>
    <w:rsid w:val="005E557D"/>
    <w:rsid w:val="005F2589"/>
    <w:rsid w:val="005F371F"/>
    <w:rsid w:val="005F6A43"/>
    <w:rsid w:val="0060200C"/>
    <w:rsid w:val="00602DA5"/>
    <w:rsid w:val="0060583B"/>
    <w:rsid w:val="00613ABD"/>
    <w:rsid w:val="00621963"/>
    <w:rsid w:val="00623136"/>
    <w:rsid w:val="00624007"/>
    <w:rsid w:val="00626B17"/>
    <w:rsid w:val="006344C9"/>
    <w:rsid w:val="00635875"/>
    <w:rsid w:val="0063597A"/>
    <w:rsid w:val="0065629A"/>
    <w:rsid w:val="00656FC3"/>
    <w:rsid w:val="00662498"/>
    <w:rsid w:val="00666D32"/>
    <w:rsid w:val="006675E6"/>
    <w:rsid w:val="00681CE3"/>
    <w:rsid w:val="00681F2A"/>
    <w:rsid w:val="00684083"/>
    <w:rsid w:val="00690A65"/>
    <w:rsid w:val="0069705E"/>
    <w:rsid w:val="006973AB"/>
    <w:rsid w:val="00697A7F"/>
    <w:rsid w:val="006A2E20"/>
    <w:rsid w:val="006B2AB4"/>
    <w:rsid w:val="006B2C20"/>
    <w:rsid w:val="006B6163"/>
    <w:rsid w:val="006C4941"/>
    <w:rsid w:val="006D2337"/>
    <w:rsid w:val="006D4B6F"/>
    <w:rsid w:val="006D5504"/>
    <w:rsid w:val="006E02CC"/>
    <w:rsid w:val="006E23AB"/>
    <w:rsid w:val="006E4BE3"/>
    <w:rsid w:val="006F26C2"/>
    <w:rsid w:val="006F3DE5"/>
    <w:rsid w:val="006F403D"/>
    <w:rsid w:val="007019B7"/>
    <w:rsid w:val="00707B73"/>
    <w:rsid w:val="00712FFD"/>
    <w:rsid w:val="00717303"/>
    <w:rsid w:val="00721C52"/>
    <w:rsid w:val="00723AAD"/>
    <w:rsid w:val="00732663"/>
    <w:rsid w:val="00734BEF"/>
    <w:rsid w:val="00737A9C"/>
    <w:rsid w:val="007400BE"/>
    <w:rsid w:val="00740655"/>
    <w:rsid w:val="00745BD3"/>
    <w:rsid w:val="007573A7"/>
    <w:rsid w:val="00757968"/>
    <w:rsid w:val="00761FF3"/>
    <w:rsid w:val="00764A4F"/>
    <w:rsid w:val="00765086"/>
    <w:rsid w:val="00765585"/>
    <w:rsid w:val="0076611C"/>
    <w:rsid w:val="00775A6F"/>
    <w:rsid w:val="007815E9"/>
    <w:rsid w:val="00782B77"/>
    <w:rsid w:val="00786686"/>
    <w:rsid w:val="00792DFF"/>
    <w:rsid w:val="00796E9F"/>
    <w:rsid w:val="007971D1"/>
    <w:rsid w:val="007A5A08"/>
    <w:rsid w:val="007A5F08"/>
    <w:rsid w:val="007B1030"/>
    <w:rsid w:val="007B5C4D"/>
    <w:rsid w:val="007B6A7E"/>
    <w:rsid w:val="007B6B44"/>
    <w:rsid w:val="007C3624"/>
    <w:rsid w:val="007C5039"/>
    <w:rsid w:val="007C7148"/>
    <w:rsid w:val="007C7472"/>
    <w:rsid w:val="007C767C"/>
    <w:rsid w:val="007D0676"/>
    <w:rsid w:val="007D2B67"/>
    <w:rsid w:val="007D3B99"/>
    <w:rsid w:val="007D686F"/>
    <w:rsid w:val="007D7458"/>
    <w:rsid w:val="007E0BD1"/>
    <w:rsid w:val="007E1E6D"/>
    <w:rsid w:val="007E3443"/>
    <w:rsid w:val="007E7CA0"/>
    <w:rsid w:val="007F524E"/>
    <w:rsid w:val="007F5E4D"/>
    <w:rsid w:val="00801BD4"/>
    <w:rsid w:val="00821D4C"/>
    <w:rsid w:val="00823D07"/>
    <w:rsid w:val="00830106"/>
    <w:rsid w:val="00830471"/>
    <w:rsid w:val="00831801"/>
    <w:rsid w:val="00833F0A"/>
    <w:rsid w:val="008359E6"/>
    <w:rsid w:val="00835A5A"/>
    <w:rsid w:val="00837545"/>
    <w:rsid w:val="00840E6C"/>
    <w:rsid w:val="00844432"/>
    <w:rsid w:val="008455D9"/>
    <w:rsid w:val="00846430"/>
    <w:rsid w:val="008519C1"/>
    <w:rsid w:val="008527CB"/>
    <w:rsid w:val="00855DBC"/>
    <w:rsid w:val="00861ACB"/>
    <w:rsid w:val="00865822"/>
    <w:rsid w:val="00866937"/>
    <w:rsid w:val="00867604"/>
    <w:rsid w:val="00870184"/>
    <w:rsid w:val="00870BE0"/>
    <w:rsid w:val="008838EF"/>
    <w:rsid w:val="00887529"/>
    <w:rsid w:val="00887B2B"/>
    <w:rsid w:val="00894053"/>
    <w:rsid w:val="00896796"/>
    <w:rsid w:val="00896798"/>
    <w:rsid w:val="008A423B"/>
    <w:rsid w:val="008A67D1"/>
    <w:rsid w:val="008A6877"/>
    <w:rsid w:val="008A6ED4"/>
    <w:rsid w:val="008B645F"/>
    <w:rsid w:val="008B6E74"/>
    <w:rsid w:val="008D3374"/>
    <w:rsid w:val="008D492B"/>
    <w:rsid w:val="008D58B8"/>
    <w:rsid w:val="008D7194"/>
    <w:rsid w:val="008D7E50"/>
    <w:rsid w:val="008F1D05"/>
    <w:rsid w:val="008F6EE1"/>
    <w:rsid w:val="00905E0B"/>
    <w:rsid w:val="009070BC"/>
    <w:rsid w:val="00913636"/>
    <w:rsid w:val="00916851"/>
    <w:rsid w:val="00917417"/>
    <w:rsid w:val="00921672"/>
    <w:rsid w:val="0092229F"/>
    <w:rsid w:val="00924661"/>
    <w:rsid w:val="00924860"/>
    <w:rsid w:val="00926035"/>
    <w:rsid w:val="00926850"/>
    <w:rsid w:val="00930294"/>
    <w:rsid w:val="00930360"/>
    <w:rsid w:val="00934164"/>
    <w:rsid w:val="00951FF8"/>
    <w:rsid w:val="009520E0"/>
    <w:rsid w:val="00954A4C"/>
    <w:rsid w:val="00961826"/>
    <w:rsid w:val="00962095"/>
    <w:rsid w:val="00971185"/>
    <w:rsid w:val="0097581E"/>
    <w:rsid w:val="00986EFC"/>
    <w:rsid w:val="00994D67"/>
    <w:rsid w:val="009A319E"/>
    <w:rsid w:val="009A4870"/>
    <w:rsid w:val="009B0ABB"/>
    <w:rsid w:val="009C0F60"/>
    <w:rsid w:val="009C3240"/>
    <w:rsid w:val="009C3309"/>
    <w:rsid w:val="009D0EB5"/>
    <w:rsid w:val="009D476D"/>
    <w:rsid w:val="009D4D07"/>
    <w:rsid w:val="009E388C"/>
    <w:rsid w:val="009F0304"/>
    <w:rsid w:val="009F2A8D"/>
    <w:rsid w:val="009F5C85"/>
    <w:rsid w:val="009F657F"/>
    <w:rsid w:val="00A03E4A"/>
    <w:rsid w:val="00A146F3"/>
    <w:rsid w:val="00A157A2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46653"/>
    <w:rsid w:val="00A5133D"/>
    <w:rsid w:val="00A549F2"/>
    <w:rsid w:val="00A550F6"/>
    <w:rsid w:val="00A6267B"/>
    <w:rsid w:val="00A63487"/>
    <w:rsid w:val="00A64C8D"/>
    <w:rsid w:val="00A67CA6"/>
    <w:rsid w:val="00A67EDC"/>
    <w:rsid w:val="00A71B5F"/>
    <w:rsid w:val="00A72340"/>
    <w:rsid w:val="00A7347C"/>
    <w:rsid w:val="00A82106"/>
    <w:rsid w:val="00A833A2"/>
    <w:rsid w:val="00A834AA"/>
    <w:rsid w:val="00A87968"/>
    <w:rsid w:val="00A90D26"/>
    <w:rsid w:val="00A91004"/>
    <w:rsid w:val="00A91925"/>
    <w:rsid w:val="00A958EB"/>
    <w:rsid w:val="00AB1657"/>
    <w:rsid w:val="00AB62B2"/>
    <w:rsid w:val="00AB6AFD"/>
    <w:rsid w:val="00AB6E59"/>
    <w:rsid w:val="00AB6FB3"/>
    <w:rsid w:val="00AC45B7"/>
    <w:rsid w:val="00AD0728"/>
    <w:rsid w:val="00AD0973"/>
    <w:rsid w:val="00AD2112"/>
    <w:rsid w:val="00AD44B8"/>
    <w:rsid w:val="00AD55E5"/>
    <w:rsid w:val="00AD569F"/>
    <w:rsid w:val="00AE0FA6"/>
    <w:rsid w:val="00AE4838"/>
    <w:rsid w:val="00AE4A97"/>
    <w:rsid w:val="00AF4CF7"/>
    <w:rsid w:val="00AF4D6C"/>
    <w:rsid w:val="00B02ECF"/>
    <w:rsid w:val="00B04C30"/>
    <w:rsid w:val="00B050F9"/>
    <w:rsid w:val="00B1466E"/>
    <w:rsid w:val="00B229EA"/>
    <w:rsid w:val="00B22D3F"/>
    <w:rsid w:val="00B2720B"/>
    <w:rsid w:val="00B27676"/>
    <w:rsid w:val="00B3677C"/>
    <w:rsid w:val="00B401AF"/>
    <w:rsid w:val="00B42798"/>
    <w:rsid w:val="00B42B83"/>
    <w:rsid w:val="00B43B27"/>
    <w:rsid w:val="00B45634"/>
    <w:rsid w:val="00B525FB"/>
    <w:rsid w:val="00B53FAB"/>
    <w:rsid w:val="00B54959"/>
    <w:rsid w:val="00B550DF"/>
    <w:rsid w:val="00B64E25"/>
    <w:rsid w:val="00B75A9D"/>
    <w:rsid w:val="00B82608"/>
    <w:rsid w:val="00B85FBB"/>
    <w:rsid w:val="00B90FAB"/>
    <w:rsid w:val="00B91951"/>
    <w:rsid w:val="00B92543"/>
    <w:rsid w:val="00B95022"/>
    <w:rsid w:val="00BA63F6"/>
    <w:rsid w:val="00BA661B"/>
    <w:rsid w:val="00BA6A1B"/>
    <w:rsid w:val="00BB04A7"/>
    <w:rsid w:val="00BB243C"/>
    <w:rsid w:val="00BB2A8A"/>
    <w:rsid w:val="00BB4F94"/>
    <w:rsid w:val="00BC042B"/>
    <w:rsid w:val="00BC1B78"/>
    <w:rsid w:val="00BC1C76"/>
    <w:rsid w:val="00BC46DC"/>
    <w:rsid w:val="00BC52C3"/>
    <w:rsid w:val="00BC5EDF"/>
    <w:rsid w:val="00BC722B"/>
    <w:rsid w:val="00BD68D7"/>
    <w:rsid w:val="00BE1389"/>
    <w:rsid w:val="00BE3010"/>
    <w:rsid w:val="00BE420C"/>
    <w:rsid w:val="00BE536A"/>
    <w:rsid w:val="00BE65F9"/>
    <w:rsid w:val="00BE6AE2"/>
    <w:rsid w:val="00BF2EA4"/>
    <w:rsid w:val="00BF7FD3"/>
    <w:rsid w:val="00C011E8"/>
    <w:rsid w:val="00C0130D"/>
    <w:rsid w:val="00C0186E"/>
    <w:rsid w:val="00C057B8"/>
    <w:rsid w:val="00C06725"/>
    <w:rsid w:val="00C10493"/>
    <w:rsid w:val="00C11BF4"/>
    <w:rsid w:val="00C132F8"/>
    <w:rsid w:val="00C14851"/>
    <w:rsid w:val="00C2009E"/>
    <w:rsid w:val="00C2556B"/>
    <w:rsid w:val="00C26899"/>
    <w:rsid w:val="00C2782B"/>
    <w:rsid w:val="00C30528"/>
    <w:rsid w:val="00C32ED1"/>
    <w:rsid w:val="00C410E5"/>
    <w:rsid w:val="00C52270"/>
    <w:rsid w:val="00C532DD"/>
    <w:rsid w:val="00C573BE"/>
    <w:rsid w:val="00C57D7A"/>
    <w:rsid w:val="00C62612"/>
    <w:rsid w:val="00C6448C"/>
    <w:rsid w:val="00C65DFE"/>
    <w:rsid w:val="00C667D4"/>
    <w:rsid w:val="00C70591"/>
    <w:rsid w:val="00C71686"/>
    <w:rsid w:val="00C7608E"/>
    <w:rsid w:val="00C77029"/>
    <w:rsid w:val="00C77F46"/>
    <w:rsid w:val="00C86BCD"/>
    <w:rsid w:val="00C906A9"/>
    <w:rsid w:val="00C938C1"/>
    <w:rsid w:val="00C93C9A"/>
    <w:rsid w:val="00C94298"/>
    <w:rsid w:val="00C9499D"/>
    <w:rsid w:val="00C96BE8"/>
    <w:rsid w:val="00CA010B"/>
    <w:rsid w:val="00CA343F"/>
    <w:rsid w:val="00CA4D64"/>
    <w:rsid w:val="00CA747E"/>
    <w:rsid w:val="00CB1C20"/>
    <w:rsid w:val="00CB26AC"/>
    <w:rsid w:val="00CB49A9"/>
    <w:rsid w:val="00CB4E2B"/>
    <w:rsid w:val="00CB5A15"/>
    <w:rsid w:val="00CB5ACB"/>
    <w:rsid w:val="00CC4D05"/>
    <w:rsid w:val="00CD21A3"/>
    <w:rsid w:val="00CD50B4"/>
    <w:rsid w:val="00CD7738"/>
    <w:rsid w:val="00CE0B9C"/>
    <w:rsid w:val="00CE10BE"/>
    <w:rsid w:val="00CE1AEB"/>
    <w:rsid w:val="00CE3326"/>
    <w:rsid w:val="00CE3FA6"/>
    <w:rsid w:val="00CF182A"/>
    <w:rsid w:val="00CF59CA"/>
    <w:rsid w:val="00D01BE0"/>
    <w:rsid w:val="00D05398"/>
    <w:rsid w:val="00D05822"/>
    <w:rsid w:val="00D0753F"/>
    <w:rsid w:val="00D13614"/>
    <w:rsid w:val="00D13A8B"/>
    <w:rsid w:val="00D1533A"/>
    <w:rsid w:val="00D16879"/>
    <w:rsid w:val="00D21AD4"/>
    <w:rsid w:val="00D23D4C"/>
    <w:rsid w:val="00D26D87"/>
    <w:rsid w:val="00D277D1"/>
    <w:rsid w:val="00D311B7"/>
    <w:rsid w:val="00D311BF"/>
    <w:rsid w:val="00D34702"/>
    <w:rsid w:val="00D511D2"/>
    <w:rsid w:val="00D51F6A"/>
    <w:rsid w:val="00D5458C"/>
    <w:rsid w:val="00D54D03"/>
    <w:rsid w:val="00D6289B"/>
    <w:rsid w:val="00D671F1"/>
    <w:rsid w:val="00D90430"/>
    <w:rsid w:val="00D907E5"/>
    <w:rsid w:val="00D94A28"/>
    <w:rsid w:val="00DA0577"/>
    <w:rsid w:val="00DA2F88"/>
    <w:rsid w:val="00DB1340"/>
    <w:rsid w:val="00DB6F10"/>
    <w:rsid w:val="00DC0B14"/>
    <w:rsid w:val="00DC3A2F"/>
    <w:rsid w:val="00DC7C65"/>
    <w:rsid w:val="00DD18F0"/>
    <w:rsid w:val="00DD4546"/>
    <w:rsid w:val="00DD475B"/>
    <w:rsid w:val="00DE01BE"/>
    <w:rsid w:val="00DE366A"/>
    <w:rsid w:val="00DE3C06"/>
    <w:rsid w:val="00DE4223"/>
    <w:rsid w:val="00DF21AB"/>
    <w:rsid w:val="00DF4C49"/>
    <w:rsid w:val="00E0040B"/>
    <w:rsid w:val="00E00D1E"/>
    <w:rsid w:val="00E06BB4"/>
    <w:rsid w:val="00E10F64"/>
    <w:rsid w:val="00E1207A"/>
    <w:rsid w:val="00E128DA"/>
    <w:rsid w:val="00E13E6C"/>
    <w:rsid w:val="00E15264"/>
    <w:rsid w:val="00E16CD7"/>
    <w:rsid w:val="00E17E19"/>
    <w:rsid w:val="00E21823"/>
    <w:rsid w:val="00E22B70"/>
    <w:rsid w:val="00E32D84"/>
    <w:rsid w:val="00E3381A"/>
    <w:rsid w:val="00E36000"/>
    <w:rsid w:val="00E368E8"/>
    <w:rsid w:val="00E41D7D"/>
    <w:rsid w:val="00E41F21"/>
    <w:rsid w:val="00E4323C"/>
    <w:rsid w:val="00E43836"/>
    <w:rsid w:val="00E43F19"/>
    <w:rsid w:val="00E44EC8"/>
    <w:rsid w:val="00E51B82"/>
    <w:rsid w:val="00E53FFF"/>
    <w:rsid w:val="00E6640C"/>
    <w:rsid w:val="00E82D72"/>
    <w:rsid w:val="00E860B2"/>
    <w:rsid w:val="00E90890"/>
    <w:rsid w:val="00E931A6"/>
    <w:rsid w:val="00E94F3C"/>
    <w:rsid w:val="00EA3476"/>
    <w:rsid w:val="00EA5FC6"/>
    <w:rsid w:val="00EA7859"/>
    <w:rsid w:val="00EC4403"/>
    <w:rsid w:val="00ED060E"/>
    <w:rsid w:val="00ED196C"/>
    <w:rsid w:val="00ED715D"/>
    <w:rsid w:val="00EE0C02"/>
    <w:rsid w:val="00EE327B"/>
    <w:rsid w:val="00EE4B2F"/>
    <w:rsid w:val="00EE5724"/>
    <w:rsid w:val="00EE62E2"/>
    <w:rsid w:val="00EF2C2E"/>
    <w:rsid w:val="00F0087D"/>
    <w:rsid w:val="00F009E9"/>
    <w:rsid w:val="00F04A0A"/>
    <w:rsid w:val="00F05AAF"/>
    <w:rsid w:val="00F06FB5"/>
    <w:rsid w:val="00F13899"/>
    <w:rsid w:val="00F176EB"/>
    <w:rsid w:val="00F20646"/>
    <w:rsid w:val="00F20E52"/>
    <w:rsid w:val="00F21BEE"/>
    <w:rsid w:val="00F2333C"/>
    <w:rsid w:val="00F271F4"/>
    <w:rsid w:val="00F30149"/>
    <w:rsid w:val="00F359BE"/>
    <w:rsid w:val="00F50B54"/>
    <w:rsid w:val="00F536BC"/>
    <w:rsid w:val="00F5505F"/>
    <w:rsid w:val="00F559BB"/>
    <w:rsid w:val="00F55E17"/>
    <w:rsid w:val="00F57E03"/>
    <w:rsid w:val="00F6301C"/>
    <w:rsid w:val="00F71295"/>
    <w:rsid w:val="00F72715"/>
    <w:rsid w:val="00F7779F"/>
    <w:rsid w:val="00F812B1"/>
    <w:rsid w:val="00F81EB9"/>
    <w:rsid w:val="00F91436"/>
    <w:rsid w:val="00F95425"/>
    <w:rsid w:val="00F96E22"/>
    <w:rsid w:val="00FA1247"/>
    <w:rsid w:val="00FA2BB4"/>
    <w:rsid w:val="00FA360D"/>
    <w:rsid w:val="00FA6A85"/>
    <w:rsid w:val="00FB1217"/>
    <w:rsid w:val="00FB1826"/>
    <w:rsid w:val="00FB3033"/>
    <w:rsid w:val="00FB3DDB"/>
    <w:rsid w:val="00FB5ECD"/>
    <w:rsid w:val="00FB67DD"/>
    <w:rsid w:val="00FB6CD7"/>
    <w:rsid w:val="00FB6D20"/>
    <w:rsid w:val="00FC1637"/>
    <w:rsid w:val="00FC3727"/>
    <w:rsid w:val="00FC414B"/>
    <w:rsid w:val="00FC7D73"/>
    <w:rsid w:val="00FD0F0A"/>
    <w:rsid w:val="00FE0A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BEC74-82A1-4EAC-93E0-C4563DA45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1982</TotalTime>
  <Pages>22</Pages>
  <Words>6380</Words>
  <Characters>36369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236</cp:revision>
  <cp:lastPrinted>2021-01-25T08:00:00Z</cp:lastPrinted>
  <dcterms:created xsi:type="dcterms:W3CDTF">2020-05-18T09:23:00Z</dcterms:created>
  <dcterms:modified xsi:type="dcterms:W3CDTF">2021-01-29T07:00:00Z</dcterms:modified>
</cp:coreProperties>
</file>